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F9" w:rsidRPr="00DF6666" w:rsidRDefault="008D29F9" w:rsidP="008D2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8D29F9" w:rsidRPr="00DF6666" w:rsidRDefault="008D29F9" w:rsidP="008D2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046591"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 w:rsidRPr="00F04531">
        <w:rPr>
          <w:rFonts w:ascii="Times New Roman" w:hAnsi="Times New Roman" w:cs="Times New Roman"/>
          <w:b/>
          <w:sz w:val="24"/>
          <w:szCs w:val="24"/>
        </w:rPr>
        <w:t>Psychologii</w:t>
      </w:r>
    </w:p>
    <w:p w:rsidR="008D29F9" w:rsidRPr="005B350B" w:rsidRDefault="008D29F9" w:rsidP="008D2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w grupie pracowników bad</w:t>
      </w:r>
      <w:r w:rsidRPr="005B350B">
        <w:rPr>
          <w:rFonts w:ascii="Times New Roman" w:hAnsi="Times New Roman" w:cs="Times New Roman"/>
          <w:b/>
          <w:sz w:val="24"/>
          <w:szCs w:val="24"/>
        </w:rPr>
        <w:t>awczych i badawczo-dydaktycznych</w:t>
      </w:r>
    </w:p>
    <w:p w:rsidR="008D29F9" w:rsidRPr="00046591" w:rsidRDefault="008D29F9" w:rsidP="008D2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350B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p w:rsidR="009011A6" w:rsidRDefault="009011A6"/>
    <w:tbl>
      <w:tblPr>
        <w:tblW w:w="8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74"/>
        <w:gridCol w:w="1700"/>
        <w:gridCol w:w="1180"/>
        <w:gridCol w:w="1080"/>
        <w:gridCol w:w="2500"/>
      </w:tblGrid>
      <w:tr w:rsidR="009011A6" w:rsidRPr="009011A6" w:rsidTr="009011A6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6" w:rsidRDefault="009011A6" w:rsidP="00901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9011A6" w:rsidRPr="009011A6" w:rsidRDefault="009011A6" w:rsidP="009011A6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A6" w:rsidRPr="009011A6" w:rsidRDefault="009011A6" w:rsidP="00901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A6" w:rsidRPr="009011A6" w:rsidRDefault="009011A6" w:rsidP="00901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1A6" w:rsidRPr="009011A6" w:rsidRDefault="009011A6" w:rsidP="00901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9011A6" w:rsidRPr="009011A6" w:rsidTr="009011A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6" w:rsidRPr="009011A6" w:rsidRDefault="009011A6" w:rsidP="009011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DOMACHOWSKI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WALDEMAR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9011A6" w:rsidRPr="009011A6" w:rsidTr="009011A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6" w:rsidRPr="009011A6" w:rsidRDefault="009011A6" w:rsidP="009011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GRUSZEWSKA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SŁAWOMIRA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9011A6" w:rsidRPr="009011A6" w:rsidTr="009011A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6" w:rsidRPr="009011A6" w:rsidRDefault="009011A6" w:rsidP="009011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PIROZHENKO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TAMARA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9011A6" w:rsidRPr="009011A6" w:rsidTr="009011A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6" w:rsidRPr="009011A6" w:rsidRDefault="009011A6" w:rsidP="009011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SAMOCHOWIEC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9011A6" w:rsidRPr="009011A6" w:rsidTr="009011A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6" w:rsidRPr="009011A6" w:rsidRDefault="009011A6" w:rsidP="009011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SKIBIŃSKI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9011A6" w:rsidRPr="009011A6" w:rsidTr="009011A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6" w:rsidRPr="009011A6" w:rsidRDefault="009011A6" w:rsidP="009011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 n. med.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POTEMKOWSKI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9011A6" w:rsidRPr="009011A6" w:rsidTr="009011A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6" w:rsidRPr="009011A6" w:rsidRDefault="009011A6" w:rsidP="009011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MILUSKA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JOLANTA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9011A6" w:rsidRPr="009011A6" w:rsidTr="009011A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6" w:rsidRPr="009011A6" w:rsidRDefault="009011A6" w:rsidP="009011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ks. prof. dr hab.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KROPLEWSKI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ZDZISŁAW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psychologia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1A6" w:rsidRPr="009011A6" w:rsidRDefault="009011A6" w:rsidP="00901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011A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</w:tbl>
    <w:p w:rsidR="005A1611" w:rsidRDefault="005A1611"/>
    <w:sectPr w:rsidR="005A1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A6" w:rsidRDefault="009011A6" w:rsidP="009011A6">
      <w:pPr>
        <w:spacing w:after="0" w:line="240" w:lineRule="auto"/>
      </w:pPr>
      <w:r>
        <w:separator/>
      </w:r>
    </w:p>
  </w:endnote>
  <w:endnote w:type="continuationSeparator" w:id="0">
    <w:p w:rsidR="009011A6" w:rsidRDefault="009011A6" w:rsidP="009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6" w:rsidRDefault="00901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6" w:rsidRDefault="009011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6" w:rsidRDefault="00901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A6" w:rsidRDefault="009011A6" w:rsidP="009011A6">
      <w:pPr>
        <w:spacing w:after="0" w:line="240" w:lineRule="auto"/>
      </w:pPr>
      <w:r>
        <w:separator/>
      </w:r>
    </w:p>
  </w:footnote>
  <w:footnote w:type="continuationSeparator" w:id="0">
    <w:p w:rsidR="009011A6" w:rsidRDefault="009011A6" w:rsidP="0090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6" w:rsidRDefault="009011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6" w:rsidRDefault="009011A6">
    <w:pPr>
      <w:pStyle w:val="Nagwek"/>
    </w:pPr>
    <w:r>
      <w:t>Dyscyplina: psychologia: dr hab. prof. US/ prof. dr hab.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A6" w:rsidRDefault="00901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A48B3"/>
    <w:multiLevelType w:val="hybridMultilevel"/>
    <w:tmpl w:val="91FE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8"/>
    <w:rsid w:val="001A2248"/>
    <w:rsid w:val="005A1611"/>
    <w:rsid w:val="008D29F9"/>
    <w:rsid w:val="0090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C0F8"/>
  <w15:chartTrackingRefBased/>
  <w15:docId w15:val="{2EA995E5-3C62-4BB0-8EE1-98216076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1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1A6"/>
  </w:style>
  <w:style w:type="paragraph" w:styleId="Stopka">
    <w:name w:val="footer"/>
    <w:basedOn w:val="Normalny"/>
    <w:link w:val="StopkaZnak"/>
    <w:uiPriority w:val="99"/>
    <w:unhideWhenUsed/>
    <w:rsid w:val="009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8BFE99C5</Template>
  <TotalTime>0</TotalTime>
  <Pages>1</Pages>
  <Words>111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dcterms:created xsi:type="dcterms:W3CDTF">2019-06-25T09:26:00Z</dcterms:created>
  <dcterms:modified xsi:type="dcterms:W3CDTF">2019-06-25T09:26:00Z</dcterms:modified>
</cp:coreProperties>
</file>